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3E" w:rsidRDefault="00D92B3E">
      <w:r w:rsidRPr="00D92B3E">
        <w:rPr>
          <w:b/>
          <w:sz w:val="32"/>
        </w:rPr>
        <w:t xml:space="preserve">VSEPR </w:t>
      </w:r>
      <w:r w:rsidR="00860320">
        <w:rPr>
          <w:b/>
          <w:sz w:val="32"/>
        </w:rPr>
        <w:t xml:space="preserve">&amp; Polarity </w:t>
      </w:r>
      <w:r w:rsidRPr="00D92B3E">
        <w:rPr>
          <w:b/>
          <w:sz w:val="32"/>
        </w:rPr>
        <w:t xml:space="preserve">Practice </w:t>
      </w:r>
      <w:r w:rsidRPr="00D92B3E">
        <w:rPr>
          <w:b/>
          <w:sz w:val="32"/>
        </w:rPr>
        <w:tab/>
      </w:r>
      <w:r w:rsidR="00860320">
        <w:tab/>
      </w:r>
      <w:r>
        <w:tab/>
        <w:t>Name</w:t>
      </w:r>
      <w:proofErr w:type="gramStart"/>
      <w:r>
        <w:t>:_</w:t>
      </w:r>
      <w:proofErr w:type="gramEnd"/>
      <w:r>
        <w:t>________________________</w:t>
      </w:r>
    </w:p>
    <w:p w:rsidR="00D92B3E" w:rsidRDefault="00290D8B">
      <w:r w:rsidRPr="00290D8B">
        <w:rPr>
          <w:b/>
        </w:rPr>
        <w:t>Part I:</w:t>
      </w:r>
      <w:r>
        <w:t xml:space="preserve">  </w:t>
      </w:r>
      <w:r w:rsidR="00D92B3E">
        <w:t>For each compound….</w:t>
      </w:r>
      <w:r w:rsidR="00D92B3E">
        <w:tab/>
        <w:t>A.  Determine the type of bond</w:t>
      </w:r>
    </w:p>
    <w:p w:rsidR="00D92B3E" w:rsidRDefault="00D92B3E">
      <w:r>
        <w:tab/>
      </w:r>
      <w:r>
        <w:tab/>
      </w:r>
      <w:r>
        <w:tab/>
      </w:r>
      <w:r w:rsidR="00290D8B">
        <w:tab/>
      </w:r>
      <w:r>
        <w:t>B.   Draw the Lewis Dot Structure for the compound</w:t>
      </w:r>
    </w:p>
    <w:p w:rsidR="00D92B3E" w:rsidRDefault="00290D8B">
      <w:r>
        <w:tab/>
      </w:r>
      <w:r w:rsidR="00D92B3E">
        <w:tab/>
      </w:r>
      <w:r w:rsidR="00D92B3E">
        <w:tab/>
      </w:r>
      <w:r w:rsidR="00D92B3E">
        <w:tab/>
        <w:t>C.  Determine the Central Atom</w:t>
      </w:r>
    </w:p>
    <w:p w:rsidR="00D92B3E" w:rsidRDefault="00D92B3E">
      <w:r>
        <w:tab/>
      </w:r>
      <w:r w:rsidR="00290D8B">
        <w:tab/>
      </w:r>
      <w:r>
        <w:tab/>
      </w:r>
      <w:r>
        <w:tab/>
        <w:t>D.  Determine the number of bonding pairs on the central atom</w:t>
      </w:r>
    </w:p>
    <w:p w:rsidR="00D92B3E" w:rsidRDefault="00D92B3E">
      <w:r>
        <w:tab/>
      </w:r>
      <w:r>
        <w:tab/>
      </w:r>
      <w:r w:rsidR="00290D8B">
        <w:tab/>
      </w:r>
      <w:r>
        <w:tab/>
        <w:t>E.  Determine the number of non-bonding pairs on the central atom</w:t>
      </w:r>
    </w:p>
    <w:p w:rsidR="00D92B3E" w:rsidRDefault="00D92B3E">
      <w:r>
        <w:tab/>
      </w:r>
      <w:r>
        <w:tab/>
      </w:r>
      <w:r>
        <w:tab/>
      </w:r>
      <w:r w:rsidR="00290D8B">
        <w:tab/>
      </w:r>
      <w:r>
        <w:t>F.  Write the ABE formula</w:t>
      </w:r>
    </w:p>
    <w:p w:rsidR="00D92B3E" w:rsidRDefault="00290D8B">
      <w:r>
        <w:tab/>
      </w:r>
      <w:r w:rsidR="00D92B3E">
        <w:tab/>
      </w:r>
      <w:r w:rsidR="00D92B3E">
        <w:tab/>
      </w:r>
      <w:r w:rsidR="00D92B3E">
        <w:tab/>
        <w:t>G.  Determine the molecular geometry</w:t>
      </w:r>
    </w:p>
    <w:p w:rsidR="00D92B3E" w:rsidRDefault="00D92B3E">
      <w:r>
        <w:tab/>
      </w:r>
      <w:r w:rsidR="00290D8B">
        <w:tab/>
      </w:r>
      <w:r>
        <w:tab/>
      </w:r>
      <w:r>
        <w:tab/>
        <w:t>H.  Are the bonds in this molecule polar or non-polar?</w:t>
      </w:r>
    </w:p>
    <w:p w:rsidR="00D92B3E" w:rsidRDefault="00D92B3E">
      <w:r>
        <w:tab/>
      </w:r>
      <w:r>
        <w:tab/>
      </w:r>
      <w:r w:rsidR="00290D8B">
        <w:tab/>
      </w:r>
      <w:r>
        <w:tab/>
        <w:t>I.  Is this molecule polar or non-polar?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92B3E" w:rsidTr="00D92B3E">
        <w:tc>
          <w:tcPr>
            <w:tcW w:w="3192" w:type="dxa"/>
          </w:tcPr>
          <w:p w:rsidR="00D92B3E" w:rsidRPr="00D92B3E" w:rsidRDefault="00D92B3E">
            <w:pPr>
              <w:rPr>
                <w:b/>
                <w:sz w:val="36"/>
              </w:rPr>
            </w:pPr>
            <w:r w:rsidRPr="00D92B3E">
              <w:rPr>
                <w:b/>
                <w:sz w:val="36"/>
              </w:rPr>
              <w:t>1.  CH</w:t>
            </w:r>
            <w:r w:rsidRPr="00D92B3E">
              <w:rPr>
                <w:b/>
                <w:sz w:val="36"/>
                <w:vertAlign w:val="subscript"/>
              </w:rPr>
              <w:t>4</w:t>
            </w:r>
          </w:p>
          <w:p w:rsidR="00D92B3E" w:rsidRDefault="00D92B3E">
            <w:r>
              <w:t>A.</w:t>
            </w:r>
          </w:p>
          <w:p w:rsidR="00D92B3E" w:rsidRDefault="00D92B3E"/>
          <w:p w:rsidR="00D92B3E" w:rsidRDefault="00D92B3E">
            <w:r>
              <w:t>B.</w:t>
            </w:r>
          </w:p>
          <w:p w:rsidR="00D92B3E" w:rsidRDefault="00D92B3E"/>
          <w:p w:rsidR="00D92B3E" w:rsidRDefault="00D92B3E"/>
          <w:p w:rsidR="00D92B3E" w:rsidRDefault="00D92B3E"/>
          <w:p w:rsidR="00D92B3E" w:rsidRDefault="00D92B3E"/>
          <w:p w:rsidR="00D92B3E" w:rsidRDefault="00D92B3E"/>
          <w:p w:rsidR="00D92B3E" w:rsidRDefault="00D92B3E"/>
          <w:p w:rsidR="00D92B3E" w:rsidRDefault="00D92B3E"/>
          <w:p w:rsidR="00D92B3E" w:rsidRDefault="00D92B3E"/>
          <w:p w:rsidR="00D92B3E" w:rsidRDefault="00D92B3E"/>
          <w:p w:rsidR="00D92B3E" w:rsidRDefault="00D92B3E">
            <w:r>
              <w:t>C.</w:t>
            </w:r>
          </w:p>
          <w:p w:rsidR="00D92B3E" w:rsidRDefault="00D92B3E"/>
          <w:p w:rsidR="00D92B3E" w:rsidRDefault="00D92B3E">
            <w:r>
              <w:t>D.</w:t>
            </w:r>
          </w:p>
          <w:p w:rsidR="00D92B3E" w:rsidRDefault="00D92B3E"/>
          <w:p w:rsidR="00D92B3E" w:rsidRDefault="00D92B3E">
            <w:r>
              <w:t>E.</w:t>
            </w:r>
          </w:p>
          <w:p w:rsidR="00D92B3E" w:rsidRDefault="00D92B3E"/>
          <w:p w:rsidR="00D92B3E" w:rsidRDefault="00D92B3E">
            <w:r>
              <w:t>F.</w:t>
            </w:r>
          </w:p>
          <w:p w:rsidR="00D92B3E" w:rsidRDefault="00D92B3E"/>
          <w:p w:rsidR="00D92B3E" w:rsidRDefault="00D92B3E">
            <w:r>
              <w:t>G.</w:t>
            </w:r>
          </w:p>
          <w:p w:rsidR="00D92B3E" w:rsidRDefault="00D92B3E"/>
          <w:p w:rsidR="00D92B3E" w:rsidRDefault="00D92B3E">
            <w:r>
              <w:t>H.</w:t>
            </w:r>
          </w:p>
          <w:p w:rsidR="00D92B3E" w:rsidRDefault="00D92B3E"/>
          <w:p w:rsidR="00D92B3E" w:rsidRDefault="00D92B3E">
            <w:r>
              <w:t xml:space="preserve">I. </w:t>
            </w:r>
          </w:p>
          <w:p w:rsidR="00290D8B" w:rsidRDefault="00290D8B"/>
        </w:tc>
        <w:tc>
          <w:tcPr>
            <w:tcW w:w="3192" w:type="dxa"/>
          </w:tcPr>
          <w:p w:rsidR="00D92B3E" w:rsidRPr="00D92B3E" w:rsidRDefault="00D92B3E" w:rsidP="00D92B3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  <w:r w:rsidRPr="00D92B3E">
              <w:rPr>
                <w:b/>
                <w:sz w:val="36"/>
              </w:rPr>
              <w:t xml:space="preserve">.  </w:t>
            </w:r>
            <w:r>
              <w:rPr>
                <w:b/>
                <w:sz w:val="36"/>
              </w:rPr>
              <w:t>H</w:t>
            </w:r>
            <w:r>
              <w:rPr>
                <w:b/>
                <w:sz w:val="36"/>
                <w:vertAlign w:val="subscript"/>
              </w:rPr>
              <w:t>2</w:t>
            </w:r>
            <w:r w:rsidRPr="00D92B3E">
              <w:rPr>
                <w:b/>
                <w:sz w:val="36"/>
              </w:rPr>
              <w:t>O</w:t>
            </w:r>
          </w:p>
          <w:p w:rsidR="00D92B3E" w:rsidRDefault="00D92B3E" w:rsidP="00D92B3E">
            <w:r>
              <w:t>A.</w:t>
            </w:r>
          </w:p>
          <w:p w:rsidR="00D92B3E" w:rsidRDefault="00D92B3E" w:rsidP="00D92B3E"/>
          <w:p w:rsidR="00D92B3E" w:rsidRDefault="00D92B3E" w:rsidP="00D92B3E">
            <w:r>
              <w:t>B.</w:t>
            </w:r>
          </w:p>
          <w:p w:rsidR="00D92B3E" w:rsidRDefault="00D92B3E" w:rsidP="00D92B3E"/>
          <w:p w:rsidR="00D92B3E" w:rsidRDefault="00D92B3E" w:rsidP="00D92B3E"/>
          <w:p w:rsidR="00D92B3E" w:rsidRDefault="00D92B3E" w:rsidP="00D92B3E"/>
          <w:p w:rsidR="00D92B3E" w:rsidRDefault="00D92B3E" w:rsidP="00D92B3E"/>
          <w:p w:rsidR="00D92B3E" w:rsidRDefault="00D92B3E" w:rsidP="00D92B3E"/>
          <w:p w:rsidR="00D92B3E" w:rsidRDefault="00D92B3E" w:rsidP="00D92B3E"/>
          <w:p w:rsidR="00D92B3E" w:rsidRDefault="00D92B3E" w:rsidP="00D92B3E"/>
          <w:p w:rsidR="00D92B3E" w:rsidRDefault="00D92B3E" w:rsidP="00D92B3E"/>
          <w:p w:rsidR="00D92B3E" w:rsidRDefault="00D92B3E" w:rsidP="00D92B3E"/>
          <w:p w:rsidR="00D92B3E" w:rsidRDefault="00D92B3E" w:rsidP="00D92B3E">
            <w:r>
              <w:t>C.</w:t>
            </w:r>
          </w:p>
          <w:p w:rsidR="00D92B3E" w:rsidRDefault="00D92B3E" w:rsidP="00D92B3E"/>
          <w:p w:rsidR="00D92B3E" w:rsidRDefault="00D92B3E" w:rsidP="00D92B3E">
            <w:r>
              <w:t>D.</w:t>
            </w:r>
          </w:p>
          <w:p w:rsidR="00D92B3E" w:rsidRDefault="00D92B3E" w:rsidP="00D92B3E"/>
          <w:p w:rsidR="00D92B3E" w:rsidRDefault="00D92B3E" w:rsidP="00D92B3E">
            <w:r>
              <w:t>E.</w:t>
            </w:r>
          </w:p>
          <w:p w:rsidR="00D92B3E" w:rsidRDefault="00D92B3E" w:rsidP="00D92B3E"/>
          <w:p w:rsidR="00D92B3E" w:rsidRDefault="00D92B3E" w:rsidP="00D92B3E">
            <w:r>
              <w:t>F.</w:t>
            </w:r>
          </w:p>
          <w:p w:rsidR="00D92B3E" w:rsidRDefault="00D92B3E" w:rsidP="00D92B3E"/>
          <w:p w:rsidR="00D92B3E" w:rsidRDefault="00D92B3E" w:rsidP="00D92B3E">
            <w:r>
              <w:t>G.</w:t>
            </w:r>
          </w:p>
          <w:p w:rsidR="00D92B3E" w:rsidRDefault="00D92B3E" w:rsidP="00D92B3E"/>
          <w:p w:rsidR="00D92B3E" w:rsidRDefault="00D92B3E" w:rsidP="00D92B3E">
            <w:r>
              <w:t>H.</w:t>
            </w:r>
          </w:p>
          <w:p w:rsidR="00D92B3E" w:rsidRDefault="00D92B3E" w:rsidP="00D92B3E"/>
          <w:p w:rsidR="00D92B3E" w:rsidRDefault="00D92B3E" w:rsidP="00D92B3E">
            <w:r>
              <w:t>I.</w:t>
            </w:r>
          </w:p>
        </w:tc>
        <w:tc>
          <w:tcPr>
            <w:tcW w:w="3192" w:type="dxa"/>
          </w:tcPr>
          <w:p w:rsidR="00D92B3E" w:rsidRPr="00D92B3E" w:rsidRDefault="00D92B3E" w:rsidP="00D92B3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  <w:r w:rsidRPr="00D92B3E">
              <w:rPr>
                <w:b/>
                <w:sz w:val="36"/>
              </w:rPr>
              <w:t xml:space="preserve">.  </w:t>
            </w:r>
            <w:r>
              <w:rPr>
                <w:b/>
                <w:sz w:val="36"/>
              </w:rPr>
              <w:t>BF</w:t>
            </w:r>
            <w:r w:rsidRPr="00D92B3E">
              <w:rPr>
                <w:b/>
                <w:sz w:val="36"/>
                <w:vertAlign w:val="subscript"/>
              </w:rPr>
              <w:t>3</w:t>
            </w:r>
          </w:p>
          <w:p w:rsidR="00D92B3E" w:rsidRDefault="00D92B3E" w:rsidP="00D92B3E">
            <w:r>
              <w:t>A.</w:t>
            </w:r>
          </w:p>
          <w:p w:rsidR="00D92B3E" w:rsidRDefault="00D92B3E" w:rsidP="00D92B3E"/>
          <w:p w:rsidR="00D92B3E" w:rsidRDefault="00D92B3E" w:rsidP="00D92B3E">
            <w:r>
              <w:t>B.</w:t>
            </w:r>
          </w:p>
          <w:p w:rsidR="00D92B3E" w:rsidRDefault="00D92B3E" w:rsidP="00D92B3E"/>
          <w:p w:rsidR="00D92B3E" w:rsidRDefault="00D92B3E" w:rsidP="00D92B3E"/>
          <w:p w:rsidR="00D92B3E" w:rsidRDefault="00D92B3E" w:rsidP="00D92B3E"/>
          <w:p w:rsidR="00D92B3E" w:rsidRDefault="00D92B3E" w:rsidP="00D92B3E"/>
          <w:p w:rsidR="00D92B3E" w:rsidRDefault="00D92B3E" w:rsidP="00D92B3E"/>
          <w:p w:rsidR="00D92B3E" w:rsidRDefault="00D92B3E" w:rsidP="00D92B3E"/>
          <w:p w:rsidR="00D92B3E" w:rsidRDefault="00D92B3E" w:rsidP="00D92B3E"/>
          <w:p w:rsidR="00D92B3E" w:rsidRDefault="00D92B3E" w:rsidP="00D92B3E"/>
          <w:p w:rsidR="00D92B3E" w:rsidRDefault="00D92B3E" w:rsidP="00D92B3E"/>
          <w:p w:rsidR="00D92B3E" w:rsidRDefault="00D92B3E" w:rsidP="00D92B3E">
            <w:r>
              <w:t>C.</w:t>
            </w:r>
          </w:p>
          <w:p w:rsidR="00D92B3E" w:rsidRDefault="00D92B3E" w:rsidP="00D92B3E"/>
          <w:p w:rsidR="00D92B3E" w:rsidRDefault="00D92B3E" w:rsidP="00D92B3E">
            <w:r>
              <w:t>D.</w:t>
            </w:r>
          </w:p>
          <w:p w:rsidR="00D92B3E" w:rsidRDefault="00D92B3E" w:rsidP="00D92B3E"/>
          <w:p w:rsidR="00D92B3E" w:rsidRDefault="00D92B3E" w:rsidP="00D92B3E">
            <w:r>
              <w:t>E.</w:t>
            </w:r>
          </w:p>
          <w:p w:rsidR="00D92B3E" w:rsidRDefault="00D92B3E" w:rsidP="00D92B3E"/>
          <w:p w:rsidR="00D92B3E" w:rsidRDefault="00D92B3E" w:rsidP="00D92B3E">
            <w:r>
              <w:t>F.</w:t>
            </w:r>
          </w:p>
          <w:p w:rsidR="00D92B3E" w:rsidRDefault="00D92B3E" w:rsidP="00D92B3E"/>
          <w:p w:rsidR="00D92B3E" w:rsidRDefault="00D92B3E" w:rsidP="00D92B3E">
            <w:r>
              <w:t>G.</w:t>
            </w:r>
          </w:p>
          <w:p w:rsidR="00D92B3E" w:rsidRDefault="00D92B3E" w:rsidP="00D92B3E"/>
          <w:p w:rsidR="00D92B3E" w:rsidRDefault="00D92B3E" w:rsidP="00D92B3E">
            <w:r>
              <w:t>H.</w:t>
            </w:r>
          </w:p>
          <w:p w:rsidR="00D92B3E" w:rsidRDefault="00D92B3E" w:rsidP="00D92B3E"/>
          <w:p w:rsidR="00D92B3E" w:rsidRDefault="00D92B3E" w:rsidP="00D92B3E">
            <w:r>
              <w:t>I.</w:t>
            </w:r>
          </w:p>
        </w:tc>
      </w:tr>
      <w:tr w:rsidR="00D92B3E" w:rsidTr="00D92B3E">
        <w:tc>
          <w:tcPr>
            <w:tcW w:w="3192" w:type="dxa"/>
          </w:tcPr>
          <w:p w:rsidR="00290D8B" w:rsidRPr="00D92B3E" w:rsidRDefault="00290D8B" w:rsidP="00290D8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4.  N</w:t>
            </w:r>
            <w:r w:rsidRPr="00D92B3E">
              <w:rPr>
                <w:b/>
                <w:sz w:val="36"/>
              </w:rPr>
              <w:t>H</w:t>
            </w:r>
            <w:r>
              <w:rPr>
                <w:b/>
                <w:sz w:val="36"/>
                <w:vertAlign w:val="subscript"/>
              </w:rPr>
              <w:t>3</w:t>
            </w:r>
          </w:p>
          <w:p w:rsidR="00290D8B" w:rsidRDefault="00290D8B" w:rsidP="00290D8B">
            <w:r>
              <w:t>A.</w:t>
            </w:r>
          </w:p>
          <w:p w:rsidR="00290D8B" w:rsidRDefault="00290D8B" w:rsidP="00290D8B"/>
          <w:p w:rsidR="00290D8B" w:rsidRDefault="00290D8B" w:rsidP="00290D8B">
            <w:r>
              <w:t>B.</w:t>
            </w:r>
          </w:p>
          <w:p w:rsidR="00290D8B" w:rsidRDefault="00290D8B" w:rsidP="00290D8B"/>
          <w:p w:rsidR="00290D8B" w:rsidRDefault="00290D8B" w:rsidP="00290D8B"/>
          <w:p w:rsidR="00290D8B" w:rsidRDefault="00290D8B" w:rsidP="00290D8B"/>
          <w:p w:rsidR="00290D8B" w:rsidRDefault="00290D8B" w:rsidP="00290D8B"/>
          <w:p w:rsidR="00290D8B" w:rsidRDefault="00290D8B" w:rsidP="00290D8B"/>
          <w:p w:rsidR="00290D8B" w:rsidRDefault="00290D8B" w:rsidP="00290D8B"/>
          <w:p w:rsidR="00290D8B" w:rsidRDefault="00290D8B" w:rsidP="00290D8B"/>
          <w:p w:rsidR="00290D8B" w:rsidRDefault="00290D8B" w:rsidP="00290D8B"/>
          <w:p w:rsidR="00290D8B" w:rsidRDefault="00290D8B" w:rsidP="00290D8B"/>
          <w:p w:rsidR="00290D8B" w:rsidRDefault="00290D8B" w:rsidP="00290D8B">
            <w:r>
              <w:t>C.</w:t>
            </w:r>
          </w:p>
          <w:p w:rsidR="00290D8B" w:rsidRDefault="00290D8B" w:rsidP="00290D8B"/>
          <w:p w:rsidR="00290D8B" w:rsidRDefault="00290D8B" w:rsidP="00290D8B">
            <w:r>
              <w:t>D.</w:t>
            </w:r>
          </w:p>
          <w:p w:rsidR="00290D8B" w:rsidRDefault="00290D8B" w:rsidP="00290D8B"/>
          <w:p w:rsidR="00290D8B" w:rsidRDefault="00290D8B" w:rsidP="00290D8B">
            <w:r>
              <w:t>E.</w:t>
            </w:r>
          </w:p>
          <w:p w:rsidR="00290D8B" w:rsidRDefault="00290D8B" w:rsidP="00290D8B"/>
          <w:p w:rsidR="00290D8B" w:rsidRDefault="00290D8B" w:rsidP="00290D8B">
            <w:r>
              <w:t>F.</w:t>
            </w:r>
          </w:p>
          <w:p w:rsidR="00290D8B" w:rsidRDefault="00290D8B" w:rsidP="00290D8B"/>
          <w:p w:rsidR="00290D8B" w:rsidRDefault="00290D8B" w:rsidP="00290D8B">
            <w:r>
              <w:t>G.</w:t>
            </w:r>
          </w:p>
          <w:p w:rsidR="00290D8B" w:rsidRDefault="00290D8B" w:rsidP="00290D8B"/>
          <w:p w:rsidR="00290D8B" w:rsidRDefault="00290D8B" w:rsidP="00290D8B">
            <w:r>
              <w:t>H.</w:t>
            </w:r>
          </w:p>
          <w:p w:rsidR="00290D8B" w:rsidRDefault="00290D8B" w:rsidP="00290D8B"/>
          <w:p w:rsidR="00D92B3E" w:rsidRDefault="00290D8B" w:rsidP="00290D8B">
            <w:r>
              <w:t>I.</w:t>
            </w:r>
          </w:p>
        </w:tc>
        <w:tc>
          <w:tcPr>
            <w:tcW w:w="3192" w:type="dxa"/>
          </w:tcPr>
          <w:p w:rsidR="00290D8B" w:rsidRPr="00D92B3E" w:rsidRDefault="00290D8B" w:rsidP="00290D8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  <w:r w:rsidRPr="00D92B3E">
              <w:rPr>
                <w:b/>
                <w:sz w:val="36"/>
              </w:rPr>
              <w:t xml:space="preserve">.  </w:t>
            </w:r>
            <w:r>
              <w:rPr>
                <w:b/>
                <w:sz w:val="36"/>
              </w:rPr>
              <w:t>H</w:t>
            </w:r>
            <w:r>
              <w:rPr>
                <w:b/>
                <w:sz w:val="36"/>
                <w:vertAlign w:val="subscript"/>
              </w:rPr>
              <w:t>2</w:t>
            </w:r>
            <w:r w:rsidRPr="00290D8B">
              <w:rPr>
                <w:b/>
                <w:sz w:val="36"/>
              </w:rPr>
              <w:t>S</w:t>
            </w:r>
          </w:p>
          <w:p w:rsidR="00290D8B" w:rsidRDefault="00290D8B" w:rsidP="00290D8B">
            <w:r>
              <w:t>A.</w:t>
            </w:r>
          </w:p>
          <w:p w:rsidR="00290D8B" w:rsidRDefault="00290D8B" w:rsidP="00290D8B"/>
          <w:p w:rsidR="00290D8B" w:rsidRDefault="00290D8B" w:rsidP="00290D8B">
            <w:r>
              <w:t>B.</w:t>
            </w:r>
          </w:p>
          <w:p w:rsidR="00290D8B" w:rsidRDefault="00290D8B" w:rsidP="00290D8B"/>
          <w:p w:rsidR="00290D8B" w:rsidRDefault="00290D8B" w:rsidP="00290D8B"/>
          <w:p w:rsidR="00290D8B" w:rsidRDefault="00290D8B" w:rsidP="00290D8B"/>
          <w:p w:rsidR="00290D8B" w:rsidRDefault="00290D8B" w:rsidP="00290D8B"/>
          <w:p w:rsidR="00290D8B" w:rsidRDefault="00290D8B" w:rsidP="00290D8B"/>
          <w:p w:rsidR="00290D8B" w:rsidRDefault="00290D8B" w:rsidP="00290D8B"/>
          <w:p w:rsidR="00290D8B" w:rsidRDefault="00290D8B" w:rsidP="00290D8B"/>
          <w:p w:rsidR="00290D8B" w:rsidRDefault="00290D8B" w:rsidP="00290D8B"/>
          <w:p w:rsidR="00290D8B" w:rsidRDefault="00290D8B" w:rsidP="00290D8B"/>
          <w:p w:rsidR="00290D8B" w:rsidRDefault="00290D8B" w:rsidP="00290D8B">
            <w:r>
              <w:t>C.</w:t>
            </w:r>
          </w:p>
          <w:p w:rsidR="00290D8B" w:rsidRDefault="00290D8B" w:rsidP="00290D8B"/>
          <w:p w:rsidR="00290D8B" w:rsidRDefault="00290D8B" w:rsidP="00290D8B">
            <w:r>
              <w:t>D.</w:t>
            </w:r>
          </w:p>
          <w:p w:rsidR="00290D8B" w:rsidRDefault="00290D8B" w:rsidP="00290D8B"/>
          <w:p w:rsidR="00290D8B" w:rsidRDefault="00290D8B" w:rsidP="00290D8B">
            <w:r>
              <w:t>E.</w:t>
            </w:r>
          </w:p>
          <w:p w:rsidR="00290D8B" w:rsidRDefault="00290D8B" w:rsidP="00290D8B"/>
          <w:p w:rsidR="00290D8B" w:rsidRDefault="00290D8B" w:rsidP="00290D8B">
            <w:r>
              <w:t>F.</w:t>
            </w:r>
          </w:p>
          <w:p w:rsidR="00290D8B" w:rsidRDefault="00290D8B" w:rsidP="00290D8B"/>
          <w:p w:rsidR="00290D8B" w:rsidRDefault="00290D8B" w:rsidP="00290D8B">
            <w:r>
              <w:t>G.</w:t>
            </w:r>
          </w:p>
          <w:p w:rsidR="00290D8B" w:rsidRDefault="00290D8B" w:rsidP="00290D8B"/>
          <w:p w:rsidR="00290D8B" w:rsidRDefault="00290D8B" w:rsidP="00290D8B">
            <w:r>
              <w:t>H.</w:t>
            </w:r>
          </w:p>
          <w:p w:rsidR="00290D8B" w:rsidRDefault="00290D8B" w:rsidP="00290D8B"/>
          <w:p w:rsidR="00D92B3E" w:rsidRDefault="00290D8B" w:rsidP="00290D8B">
            <w:r>
              <w:t>I.</w:t>
            </w:r>
          </w:p>
        </w:tc>
        <w:tc>
          <w:tcPr>
            <w:tcW w:w="3192" w:type="dxa"/>
          </w:tcPr>
          <w:p w:rsidR="00290D8B" w:rsidRPr="00D92B3E" w:rsidRDefault="00290D8B" w:rsidP="00290D8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6.  PCl</w:t>
            </w:r>
            <w:r>
              <w:rPr>
                <w:b/>
                <w:sz w:val="36"/>
                <w:vertAlign w:val="subscript"/>
              </w:rPr>
              <w:t>3</w:t>
            </w:r>
          </w:p>
          <w:p w:rsidR="00290D8B" w:rsidRDefault="00290D8B" w:rsidP="00290D8B">
            <w:r>
              <w:t>A.</w:t>
            </w:r>
          </w:p>
          <w:p w:rsidR="00290D8B" w:rsidRDefault="00290D8B" w:rsidP="00290D8B"/>
          <w:p w:rsidR="00290D8B" w:rsidRDefault="00290D8B" w:rsidP="00290D8B">
            <w:r>
              <w:t>B.</w:t>
            </w:r>
          </w:p>
          <w:p w:rsidR="00290D8B" w:rsidRDefault="00290D8B" w:rsidP="00290D8B"/>
          <w:p w:rsidR="00290D8B" w:rsidRDefault="00290D8B" w:rsidP="00290D8B"/>
          <w:p w:rsidR="00290D8B" w:rsidRDefault="00290D8B" w:rsidP="00290D8B"/>
          <w:p w:rsidR="00290D8B" w:rsidRDefault="00290D8B" w:rsidP="00290D8B"/>
          <w:p w:rsidR="00290D8B" w:rsidRDefault="00290D8B" w:rsidP="00290D8B"/>
          <w:p w:rsidR="00290D8B" w:rsidRDefault="00290D8B" w:rsidP="00290D8B"/>
          <w:p w:rsidR="00290D8B" w:rsidRDefault="00290D8B" w:rsidP="00290D8B"/>
          <w:p w:rsidR="00290D8B" w:rsidRDefault="00290D8B" w:rsidP="00290D8B"/>
          <w:p w:rsidR="00290D8B" w:rsidRDefault="00290D8B" w:rsidP="00290D8B"/>
          <w:p w:rsidR="00290D8B" w:rsidRDefault="00290D8B" w:rsidP="00290D8B">
            <w:r>
              <w:t>C.</w:t>
            </w:r>
          </w:p>
          <w:p w:rsidR="00290D8B" w:rsidRDefault="00290D8B" w:rsidP="00290D8B"/>
          <w:p w:rsidR="00290D8B" w:rsidRDefault="00290D8B" w:rsidP="00290D8B">
            <w:r>
              <w:t>D.</w:t>
            </w:r>
          </w:p>
          <w:p w:rsidR="00290D8B" w:rsidRDefault="00290D8B" w:rsidP="00290D8B"/>
          <w:p w:rsidR="00290D8B" w:rsidRDefault="00290D8B" w:rsidP="00290D8B">
            <w:r>
              <w:t>E.</w:t>
            </w:r>
          </w:p>
          <w:p w:rsidR="00290D8B" w:rsidRDefault="00290D8B" w:rsidP="00290D8B"/>
          <w:p w:rsidR="00290D8B" w:rsidRDefault="00290D8B" w:rsidP="00290D8B">
            <w:r>
              <w:t>F.</w:t>
            </w:r>
          </w:p>
          <w:p w:rsidR="00290D8B" w:rsidRDefault="00290D8B" w:rsidP="00290D8B"/>
          <w:p w:rsidR="00290D8B" w:rsidRDefault="00290D8B" w:rsidP="00290D8B">
            <w:r>
              <w:t>G.</w:t>
            </w:r>
          </w:p>
          <w:p w:rsidR="00290D8B" w:rsidRDefault="00290D8B" w:rsidP="00290D8B"/>
          <w:p w:rsidR="00290D8B" w:rsidRDefault="00290D8B" w:rsidP="00290D8B">
            <w:r>
              <w:t>H.</w:t>
            </w:r>
          </w:p>
          <w:p w:rsidR="00290D8B" w:rsidRDefault="00290D8B" w:rsidP="00290D8B"/>
          <w:p w:rsidR="00D92B3E" w:rsidRDefault="00290D8B" w:rsidP="00290D8B">
            <w:r>
              <w:t>I.</w:t>
            </w:r>
          </w:p>
        </w:tc>
      </w:tr>
    </w:tbl>
    <w:p w:rsidR="00392A6A" w:rsidRDefault="00392A6A"/>
    <w:p w:rsidR="00D92B3E" w:rsidRPr="00392A6A" w:rsidRDefault="00290D8B">
      <w:pPr>
        <w:rPr>
          <w:b/>
          <w:sz w:val="24"/>
        </w:rPr>
      </w:pPr>
      <w:r w:rsidRPr="00392A6A">
        <w:rPr>
          <w:b/>
          <w:sz w:val="24"/>
        </w:rPr>
        <w:t xml:space="preserve">Part II:   </w:t>
      </w:r>
      <w:r w:rsidR="00860320" w:rsidRPr="00392A6A">
        <w:rPr>
          <w:b/>
          <w:sz w:val="24"/>
        </w:rPr>
        <w:t xml:space="preserve">Answer each of these questions about </w:t>
      </w:r>
      <w:r w:rsidRPr="00392A6A">
        <w:rPr>
          <w:b/>
          <w:sz w:val="24"/>
          <w:u w:val="single"/>
        </w:rPr>
        <w:t>bond</w:t>
      </w:r>
      <w:r w:rsidR="00860320" w:rsidRPr="00392A6A">
        <w:rPr>
          <w:b/>
          <w:sz w:val="24"/>
        </w:rPr>
        <w:t xml:space="preserve"> polarity</w:t>
      </w:r>
      <w:r w:rsidRPr="00392A6A">
        <w:rPr>
          <w:b/>
          <w:sz w:val="24"/>
        </w:rPr>
        <w:t xml:space="preserve"> (not molecule).</w:t>
      </w:r>
    </w:p>
    <w:p w:rsidR="00290D8B" w:rsidRDefault="00290D8B" w:rsidP="00290D8B">
      <w:pPr>
        <w:pStyle w:val="ListParagraph"/>
        <w:numPr>
          <w:ilvl w:val="0"/>
          <w:numId w:val="1"/>
        </w:numPr>
      </w:pPr>
      <w:r>
        <w:t xml:space="preserve"> </w:t>
      </w:r>
      <w:r w:rsidR="00860320">
        <w:t>Would the following bonds to be polar or non-polar</w:t>
      </w:r>
    </w:p>
    <w:p w:rsidR="00860320" w:rsidRDefault="00860320" w:rsidP="00860320">
      <w:pPr>
        <w:pStyle w:val="ListParagraph"/>
        <w:numPr>
          <w:ilvl w:val="0"/>
          <w:numId w:val="2"/>
        </w:numPr>
      </w:pPr>
      <w:r>
        <w:t xml:space="preserve"> Nitrogen – Oxygen</w:t>
      </w:r>
    </w:p>
    <w:p w:rsidR="00860320" w:rsidRDefault="00392A6A" w:rsidP="00860320">
      <w:pPr>
        <w:pStyle w:val="ListParagraph"/>
        <w:numPr>
          <w:ilvl w:val="0"/>
          <w:numId w:val="2"/>
        </w:numPr>
      </w:pPr>
      <w:r>
        <w:t>Phosphorous- Fluorine</w:t>
      </w:r>
    </w:p>
    <w:p w:rsidR="00392A6A" w:rsidRDefault="00392A6A" w:rsidP="00860320">
      <w:pPr>
        <w:pStyle w:val="ListParagraph"/>
        <w:numPr>
          <w:ilvl w:val="0"/>
          <w:numId w:val="2"/>
        </w:numPr>
      </w:pPr>
      <w:r>
        <w:t>Carbon—Hydrogen</w:t>
      </w:r>
    </w:p>
    <w:p w:rsidR="00392A6A" w:rsidRDefault="00392A6A" w:rsidP="00860320">
      <w:pPr>
        <w:pStyle w:val="ListParagraph"/>
        <w:numPr>
          <w:ilvl w:val="0"/>
          <w:numId w:val="2"/>
        </w:numPr>
      </w:pPr>
      <w:r>
        <w:t>Antimony—Bromine</w:t>
      </w:r>
    </w:p>
    <w:p w:rsidR="00392A6A" w:rsidRDefault="00392A6A" w:rsidP="00860320">
      <w:pPr>
        <w:pStyle w:val="ListParagraph"/>
        <w:numPr>
          <w:ilvl w:val="0"/>
          <w:numId w:val="2"/>
        </w:numPr>
      </w:pPr>
      <w:r>
        <w:t>Oxygen—Chlorine</w:t>
      </w:r>
    </w:p>
    <w:p w:rsidR="00392A6A" w:rsidRDefault="00392A6A" w:rsidP="00392A6A">
      <w:pPr>
        <w:pStyle w:val="ListParagraph"/>
        <w:numPr>
          <w:ilvl w:val="0"/>
          <w:numId w:val="1"/>
        </w:numPr>
      </w:pPr>
      <w:r>
        <w:t xml:space="preserve">Which bond would be the most polar?  </w:t>
      </w:r>
    </w:p>
    <w:p w:rsidR="00392A6A" w:rsidRDefault="00392A6A" w:rsidP="00392A6A">
      <w:pPr>
        <w:pStyle w:val="ListParagraph"/>
        <w:numPr>
          <w:ilvl w:val="0"/>
          <w:numId w:val="3"/>
        </w:numPr>
      </w:pPr>
      <w:r>
        <w:t>Hg-I</w:t>
      </w:r>
    </w:p>
    <w:p w:rsidR="00392A6A" w:rsidRDefault="00392A6A" w:rsidP="00392A6A">
      <w:pPr>
        <w:pStyle w:val="ListParagraph"/>
        <w:numPr>
          <w:ilvl w:val="0"/>
          <w:numId w:val="3"/>
        </w:numPr>
      </w:pPr>
      <w:r>
        <w:t>P-I</w:t>
      </w:r>
    </w:p>
    <w:p w:rsidR="00392A6A" w:rsidRDefault="00392A6A" w:rsidP="00392A6A">
      <w:pPr>
        <w:pStyle w:val="ListParagraph"/>
        <w:numPr>
          <w:ilvl w:val="0"/>
          <w:numId w:val="3"/>
        </w:numPr>
      </w:pPr>
      <w:r>
        <w:t>Si-F</w:t>
      </w:r>
    </w:p>
    <w:p w:rsidR="00392A6A" w:rsidRDefault="00392A6A" w:rsidP="00392A6A">
      <w:pPr>
        <w:pStyle w:val="ListParagraph"/>
        <w:numPr>
          <w:ilvl w:val="0"/>
          <w:numId w:val="3"/>
        </w:numPr>
      </w:pPr>
      <w:r>
        <w:t>Mg-N</w:t>
      </w:r>
    </w:p>
    <w:p w:rsidR="00392A6A" w:rsidRDefault="00392A6A" w:rsidP="00392A6A">
      <w:pPr>
        <w:pStyle w:val="ListParagraph"/>
        <w:numPr>
          <w:ilvl w:val="0"/>
          <w:numId w:val="1"/>
        </w:numPr>
      </w:pPr>
      <w:r>
        <w:t xml:space="preserve"> Draw the bond polarity for each bond.</w:t>
      </w:r>
    </w:p>
    <w:p w:rsidR="00392A6A" w:rsidRDefault="00392A6A" w:rsidP="00392A6A">
      <w:pPr>
        <w:pStyle w:val="ListParagraph"/>
        <w:numPr>
          <w:ilvl w:val="0"/>
          <w:numId w:val="5"/>
        </w:numPr>
      </w:pPr>
      <w:r>
        <w:t xml:space="preserve"> Hg-I</w:t>
      </w:r>
    </w:p>
    <w:p w:rsidR="00392A6A" w:rsidRDefault="00392A6A" w:rsidP="00392A6A">
      <w:pPr>
        <w:pStyle w:val="ListParagraph"/>
        <w:numPr>
          <w:ilvl w:val="0"/>
          <w:numId w:val="5"/>
        </w:numPr>
      </w:pPr>
      <w:r>
        <w:t>P-I</w:t>
      </w:r>
    </w:p>
    <w:p w:rsidR="00392A6A" w:rsidRDefault="00392A6A" w:rsidP="00392A6A">
      <w:pPr>
        <w:pStyle w:val="ListParagraph"/>
        <w:numPr>
          <w:ilvl w:val="0"/>
          <w:numId w:val="5"/>
        </w:numPr>
      </w:pPr>
      <w:r>
        <w:t>Si-F</w:t>
      </w:r>
    </w:p>
    <w:sectPr w:rsidR="00392A6A" w:rsidSect="00634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E5BD5"/>
    <w:multiLevelType w:val="hybridMultilevel"/>
    <w:tmpl w:val="3A5A05F8"/>
    <w:lvl w:ilvl="0" w:tplc="1A0C8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CA6551"/>
    <w:multiLevelType w:val="hybridMultilevel"/>
    <w:tmpl w:val="5218B644"/>
    <w:lvl w:ilvl="0" w:tplc="2A985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4C08DC"/>
    <w:multiLevelType w:val="hybridMultilevel"/>
    <w:tmpl w:val="F6828462"/>
    <w:lvl w:ilvl="0" w:tplc="6D3E5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36660A"/>
    <w:multiLevelType w:val="hybridMultilevel"/>
    <w:tmpl w:val="9CFE59A8"/>
    <w:lvl w:ilvl="0" w:tplc="385C9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202EC3"/>
    <w:multiLevelType w:val="hybridMultilevel"/>
    <w:tmpl w:val="5B1CAD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2B3E"/>
    <w:rsid w:val="00290D8B"/>
    <w:rsid w:val="00392A6A"/>
    <w:rsid w:val="00634169"/>
    <w:rsid w:val="00860320"/>
    <w:rsid w:val="00D9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B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0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Surry County Schools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billingsm</dc:creator>
  <cp:keywords/>
  <dc:description/>
  <cp:lastModifiedBy>billingsm</cp:lastModifiedBy>
  <cp:revision>3</cp:revision>
  <dcterms:created xsi:type="dcterms:W3CDTF">2012-09-28T16:37:00Z</dcterms:created>
  <dcterms:modified xsi:type="dcterms:W3CDTF">2012-09-28T17:23:00Z</dcterms:modified>
</cp:coreProperties>
</file>